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>ГКП Байганинская</w:t>
      </w:r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 xml:space="preserve">ский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r w:rsidR="000427DA">
        <w:rPr>
          <w:rFonts w:ascii="Times New Roman" w:hAnsi="Times New Roman" w:cs="Times New Roman"/>
        </w:rPr>
        <w:t>Карау</w:t>
      </w:r>
      <w:r w:rsidR="00DB78D6">
        <w:rPr>
          <w:rFonts w:ascii="Times New Roman" w:hAnsi="Times New Roman" w:cs="Times New Roman"/>
          <w:lang w:val="kk-KZ"/>
        </w:rPr>
        <w:t>ылк</w:t>
      </w:r>
      <w:r w:rsidR="000427DA">
        <w:rPr>
          <w:rFonts w:ascii="Times New Roman" w:hAnsi="Times New Roman" w:cs="Times New Roman"/>
        </w:rPr>
        <w:t>елды</w:t>
      </w:r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r w:rsidR="000427DA">
        <w:rPr>
          <w:rFonts w:ascii="Times New Roman" w:hAnsi="Times New Roman" w:cs="Times New Roman"/>
        </w:rPr>
        <w:t>ул.Асау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Пикфлоуметр  Omron PFM 20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BD6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7 400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ED2D3E" w:rsidRDefault="00ED2D3E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29 600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Матрац противопролежневый  ячеистый воздушный  с компрессором ДЖС 130 F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BD6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37 000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ED2D3E" w:rsidRDefault="00ED2D3E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74 000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Весы электронные настольные для новорожденных и детей до полутора лет ВЭНд-01 "Малыш" -15 - С-1/2/5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BD6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78 000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ED2D3E" w:rsidRDefault="00ED2D3E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156 000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Весы напольные электронные  ВМЭН -200-50/100-Д1 -А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BD6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110 000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ED2D3E" w:rsidRDefault="00ED2D3E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220 000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 xml:space="preserve">Гигрометр психр. ВИТ-2 (15-40)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BD6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3 500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ED2D3E" w:rsidRDefault="00ED2D3E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21 000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 ТС-7-М1 </w:t>
            </w: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холодильника</w:t>
            </w: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BD6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1 300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ED2D3E" w:rsidRDefault="00ED2D3E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26 000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Ростомер механический РП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BD6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39 600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ED2D3E" w:rsidRDefault="00ED2D3E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79 200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Лейкопластырь 2,5 х 5 на нетканой основе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AF2C44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ED2D3E"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BD6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623D43" w:rsidRDefault="00623D43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95000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Пакеты для мед. отходов желтые размер 700</w:t>
            </w: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BD6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ED2D3E" w:rsidRDefault="00ED2D3E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225 000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Защитный костюм комбинезон плотность 60 г/м воздухопроницаемый, кислотоустойчивый в комплекте с защитными очками, маской-респиратором, бахилами, перчатками)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BD6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7 600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ED2D3E" w:rsidRDefault="00046D1A" w:rsidP="00046D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2 280</w:t>
            </w:r>
            <w:r w:rsidR="00ED2D3E" w:rsidRPr="00ED2D3E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 xml:space="preserve">Мыло жидкое антисептическое 5 л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кан.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BD6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4 500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046D1A" w:rsidRDefault="00046D1A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225000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Марля медицинская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046D1A" w:rsidRDefault="00046D1A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270000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одноразовый 10,0 мл.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13,05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046D1A" w:rsidRDefault="00046D1A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130500</w:t>
            </w:r>
          </w:p>
        </w:tc>
      </w:tr>
      <w:tr w:rsidR="00C75D08" w:rsidRPr="00ED2D3E" w:rsidTr="0061093E">
        <w:tc>
          <w:tcPr>
            <w:tcW w:w="105" w:type="dxa"/>
            <w:shd w:val="clear" w:color="FFFFFF" w:fill="auto"/>
            <w:vAlign w:val="bottom"/>
          </w:tcPr>
          <w:p w:rsidR="00C75D08" w:rsidRPr="00ED2D3E" w:rsidRDefault="00C75D0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75D08" w:rsidRPr="00ED2D3E" w:rsidRDefault="00C75D08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5D08" w:rsidRPr="008D067C" w:rsidRDefault="00C75D08" w:rsidP="0028762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Индикаторы воздушной стерилизации химические МедИС-В-180/60-1,1000 штук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5D08" w:rsidRDefault="00C75D08" w:rsidP="006109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5D08" w:rsidRDefault="00C75D0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5D08" w:rsidRDefault="00C75D08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75D08" w:rsidRDefault="00C75D08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3380</w:t>
            </w:r>
          </w:p>
        </w:tc>
      </w:tr>
      <w:tr w:rsidR="00C75D08" w:rsidRPr="00ED2D3E" w:rsidTr="0061093E">
        <w:tc>
          <w:tcPr>
            <w:tcW w:w="105" w:type="dxa"/>
            <w:shd w:val="clear" w:color="FFFFFF" w:fill="auto"/>
            <w:vAlign w:val="bottom"/>
          </w:tcPr>
          <w:p w:rsidR="00C75D08" w:rsidRPr="00ED2D3E" w:rsidRDefault="00C75D0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75D08" w:rsidRPr="00ED2D3E" w:rsidRDefault="00C75D08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5D08" w:rsidRDefault="00C75D08" w:rsidP="0028762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Индикаторы паровой стерилизации МедИС-132/20-1,1000 штук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5D08" w:rsidRDefault="00C75D08" w:rsidP="006109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5D08" w:rsidRDefault="00C75D0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5D08" w:rsidRDefault="00C75D08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75D08" w:rsidRDefault="00C75D08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3380</w:t>
            </w:r>
          </w:p>
        </w:tc>
      </w:tr>
      <w:tr w:rsidR="00C75D08" w:rsidRPr="00ED2D3E" w:rsidTr="0061093E">
        <w:tc>
          <w:tcPr>
            <w:tcW w:w="105" w:type="dxa"/>
            <w:shd w:val="clear" w:color="FFFFFF" w:fill="auto"/>
            <w:vAlign w:val="bottom"/>
          </w:tcPr>
          <w:p w:rsidR="00C75D08" w:rsidRPr="00ED2D3E" w:rsidRDefault="00C75D0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75D08" w:rsidRPr="00ED2D3E" w:rsidRDefault="00C75D08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5D08" w:rsidRDefault="00C75D08" w:rsidP="0028762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 контроля работы стерилизаторов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5D08" w:rsidRDefault="00C75D08" w:rsidP="006109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5D08" w:rsidRDefault="00C75D0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5D08" w:rsidRDefault="00C75D08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75D08" w:rsidRDefault="00C75D08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2200</w:t>
            </w:r>
          </w:p>
        </w:tc>
      </w:tr>
      <w:tr w:rsidR="0034082B" w:rsidRPr="00ED2D3E" w:rsidTr="0061093E">
        <w:tc>
          <w:tcPr>
            <w:tcW w:w="105" w:type="dxa"/>
            <w:shd w:val="clear" w:color="FFFFFF" w:fill="auto"/>
            <w:vAlign w:val="bottom"/>
          </w:tcPr>
          <w:p w:rsidR="0034082B" w:rsidRPr="00ED2D3E" w:rsidRDefault="0034082B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4082B" w:rsidRDefault="0034082B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4082B" w:rsidRPr="0034082B" w:rsidRDefault="0034082B" w:rsidP="0028762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08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4082B" w:rsidRDefault="0034082B" w:rsidP="006109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4082B" w:rsidRDefault="0034082B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4082B" w:rsidRDefault="0034082B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4082B" w:rsidRDefault="0034082B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A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3 840 260</w:t>
            </w:r>
          </w:p>
        </w:tc>
      </w:tr>
      <w:tr w:rsidR="00ED2D3E" w:rsidRPr="00ED2D3E" w:rsidTr="0061093E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3E" w:rsidRPr="00ED2D3E" w:rsidTr="0061093E">
        <w:tc>
          <w:tcPr>
            <w:tcW w:w="8840" w:type="dxa"/>
            <w:gridSpan w:val="7"/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D3E" w:rsidRPr="00ED2D3E" w:rsidTr="0061093E">
        <w:tc>
          <w:tcPr>
            <w:tcW w:w="8840" w:type="dxa"/>
            <w:gridSpan w:val="7"/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 xml:space="preserve">ский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r w:rsidR="00DB78D6">
        <w:rPr>
          <w:rFonts w:ascii="Times New Roman" w:hAnsi="Times New Roman" w:cs="Times New Roman"/>
        </w:rPr>
        <w:t>Карау</w:t>
      </w:r>
      <w:r w:rsidR="00DB78D6">
        <w:rPr>
          <w:rFonts w:ascii="Times New Roman" w:hAnsi="Times New Roman" w:cs="Times New Roman"/>
          <w:lang w:val="kk-KZ"/>
        </w:rPr>
        <w:t>ылк</w:t>
      </w:r>
      <w:r w:rsidR="00DB78D6">
        <w:rPr>
          <w:rFonts w:ascii="Times New Roman" w:hAnsi="Times New Roman" w:cs="Times New Roman"/>
        </w:rPr>
        <w:t>елды</w:t>
      </w:r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r w:rsidR="00DB78D6">
        <w:rPr>
          <w:rFonts w:ascii="Times New Roman" w:hAnsi="Times New Roman" w:cs="Times New Roman"/>
        </w:rPr>
        <w:t>ул.Асау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BE419F">
        <w:rPr>
          <w:rFonts w:ascii="Times New Roman" w:hAnsi="Times New Roman" w:cs="Times New Roman"/>
          <w:lang w:val="kk-KZ"/>
        </w:rPr>
        <w:t>5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 xml:space="preserve">Место представления (приема) документов и окончательный срок подачи заявок 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 xml:space="preserve">ский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r w:rsidR="00DB78D6">
        <w:rPr>
          <w:rFonts w:ascii="Times New Roman" w:hAnsi="Times New Roman" w:cs="Times New Roman"/>
        </w:rPr>
        <w:t>Карау</w:t>
      </w:r>
      <w:r w:rsidR="00DB78D6">
        <w:rPr>
          <w:rFonts w:ascii="Times New Roman" w:hAnsi="Times New Roman" w:cs="Times New Roman"/>
          <w:lang w:val="kk-KZ"/>
        </w:rPr>
        <w:t>ылк</w:t>
      </w:r>
      <w:r w:rsidR="00DB78D6">
        <w:rPr>
          <w:rFonts w:ascii="Times New Roman" w:hAnsi="Times New Roman" w:cs="Times New Roman"/>
        </w:rPr>
        <w:t>елды</w:t>
      </w:r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r w:rsidR="00DB78D6">
        <w:rPr>
          <w:rFonts w:ascii="Times New Roman" w:hAnsi="Times New Roman" w:cs="Times New Roman"/>
        </w:rPr>
        <w:t>ул.Асау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C7A30">
        <w:rPr>
          <w:rFonts w:ascii="Times New Roman" w:hAnsi="Times New Roman" w:cs="Times New Roman"/>
          <w:lang w:val="kk-KZ"/>
        </w:rPr>
        <w:t>26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01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 xml:space="preserve">ский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r w:rsidR="00DB78D6">
        <w:rPr>
          <w:rFonts w:ascii="Times New Roman" w:hAnsi="Times New Roman" w:cs="Times New Roman"/>
        </w:rPr>
        <w:t>Карау</w:t>
      </w:r>
      <w:r w:rsidR="00DB78D6">
        <w:rPr>
          <w:rFonts w:ascii="Times New Roman" w:hAnsi="Times New Roman" w:cs="Times New Roman"/>
          <w:lang w:val="kk-KZ"/>
        </w:rPr>
        <w:t>ылк</w:t>
      </w:r>
      <w:r w:rsidR="00DB78D6">
        <w:rPr>
          <w:rFonts w:ascii="Times New Roman" w:hAnsi="Times New Roman" w:cs="Times New Roman"/>
        </w:rPr>
        <w:t>елды</w:t>
      </w:r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r w:rsidR="00DB78D6">
        <w:rPr>
          <w:rFonts w:ascii="Times New Roman" w:hAnsi="Times New Roman" w:cs="Times New Roman"/>
        </w:rPr>
        <w:t>ул.Асау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на закупу медицинских изделий и  товаров:  </w:t>
      </w:r>
      <w:r w:rsidR="0097346E" w:rsidRPr="00BC7A30">
        <w:rPr>
          <w:rFonts w:ascii="Times New Roman" w:hAnsi="Times New Roman"/>
          <w:b/>
          <w:sz w:val="24"/>
          <w:szCs w:val="24"/>
          <w:lang w:val="kk-KZ"/>
        </w:rPr>
        <w:t>3 840 260</w:t>
      </w:r>
      <w:r w:rsidR="0097346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6D1A"/>
    <w:rsid w:val="00073A65"/>
    <w:rsid w:val="000820C7"/>
    <w:rsid w:val="00082306"/>
    <w:rsid w:val="0008261D"/>
    <w:rsid w:val="000847DA"/>
    <w:rsid w:val="00085191"/>
    <w:rsid w:val="000C7E5B"/>
    <w:rsid w:val="000E700C"/>
    <w:rsid w:val="00115894"/>
    <w:rsid w:val="001220BE"/>
    <w:rsid w:val="00131264"/>
    <w:rsid w:val="00135FB3"/>
    <w:rsid w:val="00142255"/>
    <w:rsid w:val="00147801"/>
    <w:rsid w:val="00191D43"/>
    <w:rsid w:val="00193615"/>
    <w:rsid w:val="00195CA2"/>
    <w:rsid w:val="001D6E32"/>
    <w:rsid w:val="001E5393"/>
    <w:rsid w:val="00204A5B"/>
    <w:rsid w:val="00214B87"/>
    <w:rsid w:val="00227EF6"/>
    <w:rsid w:val="0023114C"/>
    <w:rsid w:val="00255C70"/>
    <w:rsid w:val="002732B1"/>
    <w:rsid w:val="00285E99"/>
    <w:rsid w:val="00287620"/>
    <w:rsid w:val="0029523C"/>
    <w:rsid w:val="002A6F83"/>
    <w:rsid w:val="002C0DFC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472BAA"/>
    <w:rsid w:val="004931B2"/>
    <w:rsid w:val="004A55BE"/>
    <w:rsid w:val="004A6B86"/>
    <w:rsid w:val="004D4E7A"/>
    <w:rsid w:val="004D6655"/>
    <w:rsid w:val="005027BE"/>
    <w:rsid w:val="00514D56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C5074"/>
    <w:rsid w:val="005E0FDB"/>
    <w:rsid w:val="005F51AC"/>
    <w:rsid w:val="006013CB"/>
    <w:rsid w:val="0061093E"/>
    <w:rsid w:val="00621AEB"/>
    <w:rsid w:val="00623D43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604"/>
    <w:rsid w:val="00754FF6"/>
    <w:rsid w:val="007615F5"/>
    <w:rsid w:val="00763C35"/>
    <w:rsid w:val="007757CA"/>
    <w:rsid w:val="007823ED"/>
    <w:rsid w:val="007B6A74"/>
    <w:rsid w:val="007E0099"/>
    <w:rsid w:val="00822781"/>
    <w:rsid w:val="008754ED"/>
    <w:rsid w:val="008A1E8F"/>
    <w:rsid w:val="008C4860"/>
    <w:rsid w:val="008D067C"/>
    <w:rsid w:val="008D3C20"/>
    <w:rsid w:val="008E3BCE"/>
    <w:rsid w:val="008F2D1C"/>
    <w:rsid w:val="00943933"/>
    <w:rsid w:val="00970BB3"/>
    <w:rsid w:val="00973135"/>
    <w:rsid w:val="0097346E"/>
    <w:rsid w:val="009C3ADF"/>
    <w:rsid w:val="009C4022"/>
    <w:rsid w:val="009F70F7"/>
    <w:rsid w:val="00A46BD4"/>
    <w:rsid w:val="00A53C54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B13352"/>
    <w:rsid w:val="00B2149D"/>
    <w:rsid w:val="00B702A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77C1"/>
    <w:rsid w:val="00D33AF5"/>
    <w:rsid w:val="00D41216"/>
    <w:rsid w:val="00D574CC"/>
    <w:rsid w:val="00D67B72"/>
    <w:rsid w:val="00D703D0"/>
    <w:rsid w:val="00D74812"/>
    <w:rsid w:val="00D80C27"/>
    <w:rsid w:val="00D858FF"/>
    <w:rsid w:val="00DA5046"/>
    <w:rsid w:val="00DB78D6"/>
    <w:rsid w:val="00DE76CF"/>
    <w:rsid w:val="00E2347B"/>
    <w:rsid w:val="00E31135"/>
    <w:rsid w:val="00E537A4"/>
    <w:rsid w:val="00E647C9"/>
    <w:rsid w:val="00E73C9C"/>
    <w:rsid w:val="00E82B44"/>
    <w:rsid w:val="00EC3219"/>
    <w:rsid w:val="00ED2D3E"/>
    <w:rsid w:val="00EE4F65"/>
    <w:rsid w:val="00EE58E9"/>
    <w:rsid w:val="00F030F0"/>
    <w:rsid w:val="00F1432A"/>
    <w:rsid w:val="00F224EA"/>
    <w:rsid w:val="00F549B9"/>
    <w:rsid w:val="00F6708A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9DD2-3F43-464F-A5FE-C57AC4DE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</cp:revision>
  <cp:lastPrinted>2021-01-21T05:20:00Z</cp:lastPrinted>
  <dcterms:created xsi:type="dcterms:W3CDTF">2021-01-27T11:09:00Z</dcterms:created>
  <dcterms:modified xsi:type="dcterms:W3CDTF">2021-01-27T11:09:00Z</dcterms:modified>
</cp:coreProperties>
</file>